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u w:val="single"/>
          <w:lang w:val="en-GB"/>
        </w:rPr>
      </w:pPr>
      <w:r>
        <w:rPr>
          <w:u w:val="single"/>
          <w:lang w:val="en-GB"/>
        </w:rPr>
        <w:t>Wedding Setlist</w:t>
      </w:r>
    </w:p>
    <w:p>
      <w:pPr>
        <w:rPr>
          <w:u w:val="single"/>
          <w:lang w:val="en-GB"/>
        </w:rPr>
      </w:pPr>
    </w:p>
    <w:p>
      <w:pP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</w:pP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Aint Nobody - Chaka Khan</w:t>
      </w:r>
    </w:p>
    <w:p>
      <w:pP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</w:pP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All My Loving - The Beatles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All Night Long - Lionel Richie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Always On My Mind - Elvis Presley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 xml:space="preserve">Always Remember Us This Way - Lady Gaga 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Baby Can I Hold You - Tracy Chapman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Brown Eyed Girl - Van Morrison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Budapest - George Ezra</w:t>
      </w:r>
      <w:bookmarkStart w:id="0" w:name="_GoBack"/>
      <w:bookmarkEnd w:id="0"/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Candy - Paolo Nutini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Count On Me - Bruno Mars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Counting Stars - One Republic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Dancing In The Dark - Bruce Springstein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Dancing On My Own - Robyn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Diamond Ring - Bon Jovi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Don’t Stop Believing - Journey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Don’t Worry Be Happy - Bobby McFerrin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Dreams - Fleetwood Mac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Half The World Away - Oasis</w:t>
      </w:r>
    </w:p>
    <w:p>
      <w:pP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</w:pP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Hallelujah - Leonard Cohen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Hey Soul Sister - Train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Ho Hey - Lumineers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I’m Yours - Jason Mraz</w:t>
      </w:r>
    </w:p>
    <w:p>
      <w:pP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</w:pP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I Only Wanna Be With You - Dusty Springfield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I Wanna Dance With Somebody - Whitney Houston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Kiss Me - Sixpence None The Richer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Last Request - Paolo Nutini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Linger - The Cranberries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Love - Lana Del Rey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Love Story - Taylor Swift</w:t>
      </w:r>
    </w:p>
    <w:p>
      <w:pP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</w:pP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Make You Feel My Love - Adele</w:t>
      </w:r>
    </w:p>
    <w:p>
      <w:pP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</w:pP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Marry You - Bruno Mars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Mrs Robinson - Simon and Garfunkel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Need You Now - Lady Antebellum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Only Love - Ben Howard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Perfect - Ed Sheeran</w:t>
      </w:r>
    </w:p>
    <w:p>
      <w:pP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</w:pP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Pompeii - Bastille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Purple Rain - Prince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Riptide - Vance Joy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Stand By Me - Ben E. King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Stuck in the Middle With You - Stealers Wheel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Take It Easy - The Eagles</w:t>
      </w:r>
    </w:p>
    <w:p>
      <w:pP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</w:pP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These Days - Rudimental ft. Jess Glynne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This Is The Life - Amy Macdonald</w:t>
      </w:r>
    </w:p>
    <w:p>
      <w:pP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</w:pP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Thousand Years - Christina Perri</w:t>
      </w:r>
    </w:p>
    <w:p>
      <w:pP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</w:pP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Truly Madly Deeply - Savage Garden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Up On The Roof - Carole King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Use Somebody - Kings of Leon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Valerie - The Zutons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Wagon Wheel - Darius Rucker</w:t>
      </w:r>
    </w:p>
    <w:p>
      <w:pPr>
        <w:rPr>
          <w:rFonts w:hint="default"/>
          <w:sz w:val="20"/>
          <w:szCs w:val="20"/>
          <w:u w:val="none"/>
          <w:lang w:val="en-GB"/>
        </w:rPr>
      </w:pP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Wicked Game - Chris Isaaks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Wonderwall - Oasis</w:t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br w:type="textWrapping"/>
      </w:r>
      <w:r>
        <w:rPr>
          <w:rFonts w:hint="default" w:ascii="Malgun Gothic Semilight" w:hAnsi="Malgun Gothic Semilight" w:eastAsia="Malgun Gothic Semilight" w:cs="Malgun Gothic Semilight"/>
          <w:b w:val="0"/>
          <w:bCs w:val="0"/>
          <w:sz w:val="20"/>
          <w:szCs w:val="20"/>
          <w:lang w:val="en-GB"/>
        </w:rPr>
        <w:t>You’re Still The One - Shania Twain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8031E"/>
    <w:rsid w:val="4BC8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2019-01-03T19:46:00Z</dcterms:created>
  <dc:creator>Jones</dc:creator>
  <cp:lastModifiedBy>Jones</cp:lastModifiedBy>
  <dcterms:modified xsi:type="dcterms:W3CDTF">2019-01-03T21:02:10Z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